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293"/>
        <w:gridCol w:w="923"/>
        <w:gridCol w:w="207"/>
        <w:gridCol w:w="939"/>
        <w:gridCol w:w="70"/>
        <w:gridCol w:w="1274"/>
        <w:gridCol w:w="66"/>
        <w:gridCol w:w="1111"/>
        <w:gridCol w:w="105"/>
        <w:gridCol w:w="1368"/>
        <w:gridCol w:w="536"/>
        <w:gridCol w:w="535"/>
        <w:gridCol w:w="535"/>
        <w:gridCol w:w="178"/>
        <w:gridCol w:w="76"/>
        <w:gridCol w:w="281"/>
        <w:gridCol w:w="535"/>
        <w:gridCol w:w="3146"/>
      </w:tblGrid>
      <w:tr w:rsidR="00460534" w:rsidRPr="00460534" w14:paraId="398414AF" w14:textId="77777777" w:rsidTr="00756C3A">
        <w:trPr>
          <w:gridAfter w:val="1"/>
          <w:wAfter w:w="3146" w:type="dxa"/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74B30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C1B39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D28AF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8648" w14:textId="562F9F9C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460534" w:rsidRPr="00460534" w14:paraId="19EF2FF0" w14:textId="77777777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2267A6" w14:textId="7C0B0740" w:rsidR="00460534" w:rsidRPr="00460534" w:rsidRDefault="00F06829" w:rsidP="004605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460534">
                    <w:rPr>
                      <w:rFonts w:ascii="Times New Roman" w:eastAsia="Times New Roman" w:hAnsi="Times New Roman" w:cs="Times New Roman"/>
                      <w:noProof/>
                      <w:color w:val="000000"/>
                      <w:lang w:val="es-EC" w:eastAsia="es-EC"/>
                    </w:rPr>
                    <w:drawing>
                      <wp:anchor distT="0" distB="0" distL="114300" distR="114300" simplePos="0" relativeHeight="251658240" behindDoc="0" locked="0" layoutInCell="1" allowOverlap="1" wp14:anchorId="316D545A" wp14:editId="2003E9DD">
                        <wp:simplePos x="0" y="0"/>
                        <wp:positionH relativeFrom="column">
                          <wp:posOffset>-44450</wp:posOffset>
                        </wp:positionH>
                        <wp:positionV relativeFrom="paragraph">
                          <wp:posOffset>-160655</wp:posOffset>
                        </wp:positionV>
                        <wp:extent cx="1285875" cy="914400"/>
                        <wp:effectExtent l="0" t="0" r="9525" b="0"/>
                        <wp:wrapNone/>
                        <wp:docPr id="2" name="Imagen 2" descr="La imagen puede contener: texto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9C5D03-CF22-43EA-92D7-9AAB5108B18B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2.png" descr="La imagen puede contener: texto">
                                  <a:extLst>
                                    <a:ext uri="{FF2B5EF4-FFF2-40B4-BE49-F238E27FC236}">
                                      <a16:creationId xmlns:a16="http://schemas.microsoft.com/office/drawing/2014/main" id="{009C5D03-CF22-43EA-92D7-9AAB5108B18B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7"/>
                                <a:srcRect l="9650" t="34211" r="11840" b="877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5" cy="9144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460534" w:rsidRPr="00460534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 </w:t>
                  </w:r>
                </w:p>
              </w:tc>
            </w:tr>
          </w:tbl>
          <w:p w14:paraId="080EBB7E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B982E" w14:textId="204EF909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9FA85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CAA0A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426C9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0CF41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BA91B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36F5C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460534" w:rsidRPr="00460534" w14:paraId="67069A29" w14:textId="77777777" w:rsidTr="00756C3A">
        <w:trPr>
          <w:gridAfter w:val="1"/>
          <w:wAfter w:w="3146" w:type="dxa"/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A4595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C2DF5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BFF1F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73069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9186B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A8667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30CD6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04B68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98A34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7DA4A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E03DA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460534" w:rsidRPr="00460534" w14:paraId="340D3CA3" w14:textId="77777777" w:rsidTr="00756C3A">
        <w:trPr>
          <w:gridAfter w:val="1"/>
          <w:wAfter w:w="3146" w:type="dxa"/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4FA2E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E5DAC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C7AB6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C5FD3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4F4F9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6CDB3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E0C50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B536C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C2189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F73AA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51400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460534" w:rsidRPr="00460534" w14:paraId="07E95271" w14:textId="77777777" w:rsidTr="00756C3A">
        <w:trPr>
          <w:gridAfter w:val="1"/>
          <w:wAfter w:w="3146" w:type="dxa"/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BFDC5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3767C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56011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35107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86644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807AE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B9B44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05FAF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3B091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9650B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643F2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460534" w:rsidRPr="00460534" w14:paraId="7961A5B0" w14:textId="77777777" w:rsidTr="00756C3A">
        <w:trPr>
          <w:gridAfter w:val="1"/>
          <w:wAfter w:w="3146" w:type="dxa"/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C5D05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9437B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ECE81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4F86A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AD445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E4C22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B91F1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A7901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10CE2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7F4B2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32C26" w14:textId="77777777" w:rsidR="00460534" w:rsidRPr="00460534" w:rsidRDefault="00460534" w:rsidP="0046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460534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8C04D8" w:rsidRPr="00F27E0E" w14:paraId="12D40B86" w14:textId="77777777" w:rsidTr="00756C3A">
        <w:trPr>
          <w:gridAfter w:val="10"/>
          <w:wAfter w:w="7295" w:type="dxa"/>
          <w:trHeight w:val="300"/>
        </w:trPr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0C930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2EFC2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4BD98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A3B12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90CFD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8C04D8" w:rsidRPr="00EC50DD" w14:paraId="5BCE8C25" w14:textId="77777777" w:rsidTr="00CB395A">
        <w:trPr>
          <w:gridAfter w:val="4"/>
          <w:wAfter w:w="4038" w:type="dxa"/>
          <w:trHeight w:val="375"/>
        </w:trPr>
        <w:tc>
          <w:tcPr>
            <w:tcW w:w="93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hideMark/>
          </w:tcPr>
          <w:p w14:paraId="6BCABD56" w14:textId="3E4E8053" w:rsidR="008C04D8" w:rsidRPr="00F27E0E" w:rsidRDefault="008C04D8" w:rsidP="00756C3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C" w:eastAsia="es-EC"/>
              </w:rPr>
              <w:t xml:space="preserve">RÚBRICA DE EVALUACIÓN - TUTOR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C" w:eastAsia="es-EC"/>
              </w:rPr>
              <w:t>INTERNO</w:t>
            </w:r>
          </w:p>
        </w:tc>
      </w:tr>
      <w:tr w:rsidR="00756C3A" w:rsidRPr="00F27E0E" w14:paraId="5D4C2794" w14:textId="77777777" w:rsidTr="00756C3A">
        <w:trPr>
          <w:trHeight w:val="309"/>
        </w:trPr>
        <w:tc>
          <w:tcPr>
            <w:tcW w:w="94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32DEE23" w14:textId="77777777" w:rsidR="00756C3A" w:rsidRDefault="00756C3A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</w:p>
          <w:tbl>
            <w:tblPr>
              <w:tblStyle w:val="Tablaconcuadrcula"/>
              <w:tblW w:w="9173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"/>
              <w:gridCol w:w="1295"/>
              <w:gridCol w:w="884"/>
              <w:gridCol w:w="103"/>
              <w:gridCol w:w="1792"/>
              <w:gridCol w:w="426"/>
              <w:gridCol w:w="1862"/>
              <w:gridCol w:w="426"/>
              <w:gridCol w:w="1862"/>
              <w:gridCol w:w="422"/>
            </w:tblGrid>
            <w:tr w:rsidR="00756C3A" w14:paraId="24D3AA7E" w14:textId="77777777" w:rsidTr="0037493B">
              <w:tc>
                <w:tcPr>
                  <w:tcW w:w="1243" w:type="pct"/>
                  <w:gridSpan w:val="3"/>
                </w:tcPr>
                <w:p w14:paraId="54159812" w14:textId="77777777" w:rsidR="00756C3A" w:rsidRDefault="00756C3A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Estudiante:</w:t>
                  </w:r>
                </w:p>
              </w:tc>
              <w:tc>
                <w:tcPr>
                  <w:tcW w:w="1265" w:type="pct"/>
                  <w:gridSpan w:val="3"/>
                </w:tcPr>
                <w:p w14:paraId="5B77BED5" w14:textId="77777777" w:rsidR="00756C3A" w:rsidRDefault="00756C3A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  <w:tc>
                <w:tcPr>
                  <w:tcW w:w="1247" w:type="pct"/>
                  <w:gridSpan w:val="2"/>
                </w:tcPr>
                <w:p w14:paraId="1BE0D87C" w14:textId="77777777" w:rsidR="00756C3A" w:rsidRDefault="00756C3A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Fecha de inicio de prácticas:</w:t>
                  </w:r>
                </w:p>
              </w:tc>
              <w:tc>
                <w:tcPr>
                  <w:tcW w:w="1245" w:type="pct"/>
                  <w:gridSpan w:val="2"/>
                </w:tcPr>
                <w:p w14:paraId="1BDDBE21" w14:textId="33C474D8" w:rsidR="00756C3A" w:rsidRDefault="00000000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32174383"/>
                      <w:placeholder>
                        <w:docPart w:val="A2DBA88D6C2C46FABF47DEC5BEF46BCF"/>
                      </w:placeholder>
                      <w:date>
                        <w:dateFormat w:val="d/M/yyyy"/>
                        <w:lid w:val="es-EC"/>
                        <w:storeMappedDataAs w:val="dateTime"/>
                        <w:calendar w:val="gregorian"/>
                      </w:date>
                    </w:sdtPr>
                    <w:sdtContent>
                      <w:proofErr w:type="spellStart"/>
                      <w:r w:rsidR="00AC36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Fecha</w:t>
                      </w:r>
                      <w:proofErr w:type="spellEnd"/>
                    </w:sdtContent>
                  </w:sdt>
                </w:p>
              </w:tc>
            </w:tr>
            <w:tr w:rsidR="00756C3A" w:rsidRPr="00AC36C9" w14:paraId="7BEDB063" w14:textId="77777777" w:rsidTr="0037493B">
              <w:tc>
                <w:tcPr>
                  <w:tcW w:w="1243" w:type="pct"/>
                  <w:gridSpan w:val="3"/>
                </w:tcPr>
                <w:p w14:paraId="67406795" w14:textId="77777777" w:rsidR="00756C3A" w:rsidRDefault="00756C3A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Código:</w:t>
                  </w:r>
                </w:p>
              </w:tc>
              <w:tc>
                <w:tcPr>
                  <w:tcW w:w="1265" w:type="pct"/>
                  <w:gridSpan w:val="3"/>
                </w:tcPr>
                <w:p w14:paraId="2CD2A7BB" w14:textId="77777777" w:rsidR="00756C3A" w:rsidRDefault="00756C3A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  <w:tc>
                <w:tcPr>
                  <w:tcW w:w="1247" w:type="pct"/>
                  <w:gridSpan w:val="2"/>
                </w:tcPr>
                <w:p w14:paraId="28797A4A" w14:textId="77777777" w:rsidR="00756C3A" w:rsidRDefault="00756C3A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Fecha de finalización de prácticas:</w:t>
                  </w:r>
                </w:p>
              </w:tc>
              <w:tc>
                <w:tcPr>
                  <w:tcW w:w="1245" w:type="pct"/>
                  <w:gridSpan w:val="2"/>
                </w:tcPr>
                <w:p w14:paraId="57553C0D" w14:textId="3961A270" w:rsidR="00756C3A" w:rsidRDefault="00000000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1037230438"/>
                      <w:placeholder>
                        <w:docPart w:val="EB86C0D2A9FB4E2ABDD9C18EFF1002CA"/>
                      </w:placeholder>
                      <w:date>
                        <w:dateFormat w:val="d/M/yyyy"/>
                        <w:lid w:val="es-EC"/>
                        <w:storeMappedDataAs w:val="dateTime"/>
                        <w:calendar w:val="gregorian"/>
                      </w:date>
                    </w:sdtPr>
                    <w:sdtContent>
                      <w:proofErr w:type="spellStart"/>
                      <w:r w:rsidR="00AC36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Fecha</w:t>
                      </w:r>
                      <w:proofErr w:type="spellEnd"/>
                    </w:sdtContent>
                  </w:sdt>
                </w:p>
              </w:tc>
            </w:tr>
            <w:tr w:rsidR="00756C3A" w14:paraId="45430EA4" w14:textId="77777777" w:rsidTr="0037493B">
              <w:trPr>
                <w:trHeight w:val="80"/>
              </w:trPr>
              <w:tc>
                <w:tcPr>
                  <w:tcW w:w="1243" w:type="pct"/>
                  <w:gridSpan w:val="3"/>
                </w:tcPr>
                <w:p w14:paraId="6894B4DB" w14:textId="77777777" w:rsidR="00756C3A" w:rsidRDefault="00756C3A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Nombre entidad:</w:t>
                  </w:r>
                </w:p>
              </w:tc>
              <w:tc>
                <w:tcPr>
                  <w:tcW w:w="1265" w:type="pct"/>
                  <w:gridSpan w:val="3"/>
                </w:tcPr>
                <w:p w14:paraId="2BEB2F2B" w14:textId="77777777" w:rsidR="00756C3A" w:rsidRDefault="00756C3A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  <w:tc>
                <w:tcPr>
                  <w:tcW w:w="1247" w:type="pct"/>
                  <w:gridSpan w:val="2"/>
                </w:tcPr>
                <w:p w14:paraId="787D56E4" w14:textId="77777777" w:rsidR="00756C3A" w:rsidRDefault="00756C3A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Total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 xml:space="preserve"> de horas:</w:t>
                  </w:r>
                </w:p>
              </w:tc>
              <w:tc>
                <w:tcPr>
                  <w:tcW w:w="1245" w:type="pct"/>
                  <w:gridSpan w:val="2"/>
                </w:tcPr>
                <w:p w14:paraId="7B7B5399" w14:textId="77777777" w:rsidR="00756C3A" w:rsidRDefault="00756C3A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</w:tr>
            <w:tr w:rsidR="00756C3A" w14:paraId="3F373821" w14:textId="77777777" w:rsidTr="0037493B">
              <w:trPr>
                <w:gridAfter w:val="1"/>
                <w:wAfter w:w="230" w:type="pct"/>
              </w:trPr>
              <w:tc>
                <w:tcPr>
                  <w:tcW w:w="1243" w:type="pct"/>
                  <w:gridSpan w:val="3"/>
                </w:tcPr>
                <w:p w14:paraId="38957F5F" w14:textId="77777777" w:rsidR="00756C3A" w:rsidRDefault="00756C3A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Proyecto:</w:t>
                  </w:r>
                </w:p>
              </w:tc>
              <w:tc>
                <w:tcPr>
                  <w:tcW w:w="1033" w:type="pct"/>
                  <w:gridSpan w:val="2"/>
                </w:tcPr>
                <w:p w14:paraId="5A443886" w14:textId="77777777" w:rsidR="00756C3A" w:rsidRDefault="00756C3A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  <w:tc>
                <w:tcPr>
                  <w:tcW w:w="1247" w:type="pct"/>
                  <w:gridSpan w:val="2"/>
                </w:tcPr>
                <w:p w14:paraId="063964CB" w14:textId="77777777" w:rsidR="00756C3A" w:rsidRDefault="00756C3A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  <w:tc>
                <w:tcPr>
                  <w:tcW w:w="1247" w:type="pct"/>
                  <w:gridSpan w:val="2"/>
                </w:tcPr>
                <w:p w14:paraId="62DC79BD" w14:textId="77777777" w:rsidR="00756C3A" w:rsidRDefault="00756C3A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</w:tr>
            <w:tr w:rsidR="00756C3A" w14:paraId="0DA2E641" w14:textId="77777777" w:rsidTr="0037493B">
              <w:trPr>
                <w:gridAfter w:val="1"/>
                <w:wAfter w:w="230" w:type="pct"/>
              </w:trPr>
              <w:tc>
                <w:tcPr>
                  <w:tcW w:w="1243" w:type="pct"/>
                  <w:gridSpan w:val="3"/>
                </w:tcPr>
                <w:p w14:paraId="4471161E" w14:textId="77777777" w:rsidR="00756C3A" w:rsidRDefault="00756C3A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  <w:tc>
                <w:tcPr>
                  <w:tcW w:w="1033" w:type="pct"/>
                  <w:gridSpan w:val="2"/>
                </w:tcPr>
                <w:p w14:paraId="416A455B" w14:textId="77777777" w:rsidR="00756C3A" w:rsidRDefault="00756C3A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  <w:tc>
                <w:tcPr>
                  <w:tcW w:w="1247" w:type="pct"/>
                  <w:gridSpan w:val="2"/>
                </w:tcPr>
                <w:p w14:paraId="24F38056" w14:textId="77777777" w:rsidR="00756C3A" w:rsidRDefault="00756C3A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  <w:tc>
                <w:tcPr>
                  <w:tcW w:w="1247" w:type="pct"/>
                  <w:gridSpan w:val="2"/>
                </w:tcPr>
                <w:p w14:paraId="2C8F39A3" w14:textId="77777777" w:rsidR="00756C3A" w:rsidRDefault="00756C3A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</w:tr>
            <w:tr w:rsidR="00756C3A" w14:paraId="1711ECDF" w14:textId="77777777" w:rsidTr="00374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6"/>
                <w:wBefore w:w="55" w:type="pct"/>
                <w:wAfter w:w="3701" w:type="pct"/>
              </w:trPr>
              <w:tc>
                <w:tcPr>
                  <w:tcW w:w="706" w:type="pct"/>
                </w:tcPr>
                <w:p w14:paraId="3D67FC64" w14:textId="77777777" w:rsidR="00756C3A" w:rsidRDefault="00756C3A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Empresa</w:t>
                  </w:r>
                </w:p>
              </w:tc>
              <w:tc>
                <w:tcPr>
                  <w:tcW w:w="538" w:type="pct"/>
                  <w:gridSpan w:val="2"/>
                </w:tcPr>
                <w:p w14:paraId="594A6BAF" w14:textId="77777777" w:rsidR="00756C3A" w:rsidRDefault="00000000" w:rsidP="0037493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es-EC" w:eastAsia="es-EC"/>
                      </w:rPr>
                      <w:id w:val="-1670480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6C3A">
                        <w:rPr>
                          <w:rFonts w:ascii="MS Gothic" w:eastAsia="MS Gothic" w:hAnsi="MS Gothic" w:cs="Times New Roman" w:hint="eastAsia"/>
                          <w:color w:val="000000"/>
                          <w:lang w:val="es-EC" w:eastAsia="es-EC"/>
                        </w:rPr>
                        <w:t>☐</w:t>
                      </w:r>
                    </w:sdtContent>
                  </w:sdt>
                </w:p>
              </w:tc>
            </w:tr>
            <w:tr w:rsidR="00756C3A" w14:paraId="203898AB" w14:textId="77777777" w:rsidTr="00374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6"/>
                <w:wBefore w:w="55" w:type="pct"/>
                <w:wAfter w:w="3701" w:type="pct"/>
              </w:trPr>
              <w:tc>
                <w:tcPr>
                  <w:tcW w:w="706" w:type="pct"/>
                </w:tcPr>
                <w:p w14:paraId="25B8E7C0" w14:textId="77777777" w:rsidR="00756C3A" w:rsidRDefault="00756C3A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 xml:space="preserve">Laboratorio   </w:t>
                  </w:r>
                </w:p>
              </w:tc>
              <w:tc>
                <w:tcPr>
                  <w:tcW w:w="538" w:type="pct"/>
                  <w:gridSpan w:val="2"/>
                </w:tcPr>
                <w:p w14:paraId="419F8831" w14:textId="77777777" w:rsidR="00756C3A" w:rsidRDefault="00000000" w:rsidP="0037493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es-EC" w:eastAsia="es-EC"/>
                      </w:rPr>
                      <w:id w:val="925773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6C3A">
                        <w:rPr>
                          <w:rFonts w:ascii="MS Gothic" w:eastAsia="MS Gothic" w:hAnsi="MS Gothic" w:cs="Times New Roman" w:hint="eastAsia"/>
                          <w:color w:val="000000"/>
                          <w:lang w:val="es-EC" w:eastAsia="es-EC"/>
                        </w:rPr>
                        <w:t>☐</w:t>
                      </w:r>
                    </w:sdtContent>
                  </w:sdt>
                </w:p>
              </w:tc>
            </w:tr>
            <w:tr w:rsidR="00756C3A" w14:paraId="569C492B" w14:textId="77777777" w:rsidTr="00374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6"/>
                <w:wBefore w:w="55" w:type="pct"/>
                <w:wAfter w:w="3701" w:type="pct"/>
              </w:trPr>
              <w:tc>
                <w:tcPr>
                  <w:tcW w:w="706" w:type="pct"/>
                </w:tcPr>
                <w:p w14:paraId="36459BEF" w14:textId="77777777" w:rsidR="00756C3A" w:rsidRDefault="00756C3A" w:rsidP="0037493B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 xml:space="preserve">Universidad  </w:t>
                  </w:r>
                </w:p>
              </w:tc>
              <w:tc>
                <w:tcPr>
                  <w:tcW w:w="538" w:type="pct"/>
                  <w:gridSpan w:val="2"/>
                </w:tcPr>
                <w:p w14:paraId="277BE210" w14:textId="77777777" w:rsidR="00756C3A" w:rsidRDefault="00000000" w:rsidP="0037493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es-EC" w:eastAsia="es-EC"/>
                      </w:rPr>
                      <w:id w:val="12995668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6C3A">
                        <w:rPr>
                          <w:rFonts w:ascii="MS Gothic" w:eastAsia="MS Gothic" w:hAnsi="MS Gothic" w:cs="Times New Roman" w:hint="eastAsia"/>
                          <w:color w:val="000000"/>
                          <w:lang w:val="es-EC" w:eastAsia="es-EC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4C1FC01" w14:textId="77777777" w:rsidR="00756C3A" w:rsidRPr="00F27E0E" w:rsidRDefault="00756C3A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</w:p>
        </w:tc>
        <w:tc>
          <w:tcPr>
            <w:tcW w:w="3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0ED5E6B" w14:textId="77777777" w:rsidR="00756C3A" w:rsidRPr="00F27E0E" w:rsidRDefault="00756C3A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</w:p>
        </w:tc>
      </w:tr>
    </w:tbl>
    <w:p w14:paraId="0AAA19F7" w14:textId="4C4187E9" w:rsidR="00AF2D51" w:rsidRDefault="00AF2D51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02"/>
        <w:gridCol w:w="464"/>
      </w:tblGrid>
      <w:tr w:rsidR="00EC50DD" w14:paraId="06F25D3F" w14:textId="77777777" w:rsidTr="00677276">
        <w:tc>
          <w:tcPr>
            <w:tcW w:w="0" w:type="auto"/>
          </w:tcPr>
          <w:p w14:paraId="38649CEA" w14:textId="77777777" w:rsidR="00EC50DD" w:rsidRDefault="00EC50DD" w:rsidP="00677276">
            <w:pPr>
              <w:ind w:left="-82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Prácticas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pre profesionales</w:t>
            </w:r>
            <w:proofErr w:type="gramEnd"/>
          </w:p>
        </w:tc>
        <w:tc>
          <w:tcPr>
            <w:tcW w:w="0" w:type="auto"/>
          </w:tcPr>
          <w:p w14:paraId="06E47F40" w14:textId="77777777" w:rsidR="00EC50DD" w:rsidRDefault="00EC50DD" w:rsidP="00677276">
            <w:pPr>
              <w:ind w:left="-82"/>
              <w:jc w:val="center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val="es-EC" w:eastAsia="es-EC"/>
                </w:rPr>
                <w:id w:val="-118250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val="es-EC" w:eastAsia="es-EC"/>
                  </w:rPr>
                  <w:t>☐</w:t>
                </w:r>
              </w:sdtContent>
            </w:sdt>
          </w:p>
        </w:tc>
      </w:tr>
      <w:tr w:rsidR="00EC50DD" w14:paraId="315BC3A0" w14:textId="77777777" w:rsidTr="00677276">
        <w:tc>
          <w:tcPr>
            <w:tcW w:w="0" w:type="auto"/>
          </w:tcPr>
          <w:p w14:paraId="1AEFE6B2" w14:textId="77777777" w:rsidR="00EC50DD" w:rsidRDefault="00EC50DD" w:rsidP="00677276">
            <w:pPr>
              <w:ind w:left="-82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Prácticas de vinculación</w:t>
            </w:r>
          </w:p>
        </w:tc>
        <w:tc>
          <w:tcPr>
            <w:tcW w:w="0" w:type="auto"/>
          </w:tcPr>
          <w:p w14:paraId="007205F9" w14:textId="77777777" w:rsidR="00EC50DD" w:rsidRDefault="00EC50DD" w:rsidP="00677276">
            <w:pPr>
              <w:ind w:left="-82"/>
              <w:jc w:val="center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val="es-EC" w:eastAsia="es-EC"/>
                </w:rPr>
                <w:id w:val="-6293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val="es-EC" w:eastAsia="es-EC"/>
                  </w:rPr>
                  <w:t>☒</w:t>
                </w:r>
              </w:sdtContent>
            </w:sdt>
          </w:p>
        </w:tc>
      </w:tr>
    </w:tbl>
    <w:p w14:paraId="0907DCC0" w14:textId="0CE3D6DD" w:rsidR="00EC50DD" w:rsidRDefault="00EC50DD">
      <w:pPr>
        <w:rPr>
          <w:rFonts w:ascii="Times New Roman" w:hAnsi="Times New Roman" w:cs="Times New Roman"/>
        </w:rPr>
      </w:pPr>
    </w:p>
    <w:p w14:paraId="48C0FA77" w14:textId="77777777" w:rsidR="00EC50DD" w:rsidRDefault="00EC50DD" w:rsidP="00EC50DD">
      <w:pPr>
        <w:spacing w:after="0" w:line="240" w:lineRule="auto"/>
        <w:ind w:left="-82"/>
        <w:rPr>
          <w:rFonts w:ascii="Times New Roman" w:eastAsia="Times New Roman" w:hAnsi="Times New Roman" w:cs="Times New Roman"/>
          <w:b/>
          <w:bCs/>
          <w:color w:val="000000"/>
          <w:lang w:val="es-EC" w:eastAsia="es-EC"/>
        </w:rPr>
      </w:pPr>
      <w:r w:rsidRPr="00F27E0E">
        <w:rPr>
          <w:rFonts w:ascii="Times New Roman" w:eastAsia="Times New Roman" w:hAnsi="Times New Roman" w:cs="Times New Roman"/>
          <w:b/>
          <w:bCs/>
          <w:color w:val="000000"/>
          <w:lang w:val="es-EC" w:eastAsia="es-EC"/>
        </w:rPr>
        <w:t>Instrucciones: Marque con una X en el casillero correspondiente, considerando las siguientes equivalencias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F2D51" w14:paraId="1A49761C" w14:textId="77777777" w:rsidTr="00AF2D51">
        <w:tc>
          <w:tcPr>
            <w:tcW w:w="4675" w:type="dxa"/>
          </w:tcPr>
          <w:p w14:paraId="4B97CFC5" w14:textId="77777777" w:rsidR="00EC50DD" w:rsidRDefault="00EC50DD"/>
          <w:tbl>
            <w:tblPr>
              <w:tblW w:w="26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1065"/>
              <w:gridCol w:w="406"/>
            </w:tblGrid>
            <w:tr w:rsidR="00AF2D51" w:rsidRPr="00F27E0E" w14:paraId="36ED7397" w14:textId="77777777" w:rsidTr="00677276">
              <w:trPr>
                <w:trHeight w:val="309"/>
              </w:trPr>
              <w:tc>
                <w:tcPr>
                  <w:tcW w:w="42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B7DC165" w14:textId="77777777" w:rsidR="00AF2D51" w:rsidRPr="00F27E0E" w:rsidRDefault="00AF2D51" w:rsidP="00AF2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3 - Regular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327112DD" w14:textId="77777777" w:rsidR="00AF2D51" w:rsidRPr="00F27E0E" w:rsidRDefault="00AF2D51" w:rsidP="00AF2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 </w:t>
                  </w:r>
                </w:p>
              </w:tc>
            </w:tr>
            <w:tr w:rsidR="00AF2D51" w:rsidRPr="00F27E0E" w14:paraId="55B33563" w14:textId="77777777" w:rsidTr="00677276">
              <w:trPr>
                <w:trHeight w:val="101"/>
              </w:trPr>
              <w:tc>
                <w:tcPr>
                  <w:tcW w:w="2256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4E783063" w14:textId="77777777" w:rsidR="00AF2D51" w:rsidRPr="00F27E0E" w:rsidRDefault="00AF2D51" w:rsidP="00AF2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2 - Malo</w:t>
                  </w:r>
                </w:p>
              </w:tc>
              <w:tc>
                <w:tcPr>
                  <w:tcW w:w="198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3E51935" w14:textId="77777777" w:rsidR="00AF2D51" w:rsidRPr="00F27E0E" w:rsidRDefault="00AF2D51" w:rsidP="00AF2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 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3704FEE4" w14:textId="77777777" w:rsidR="00AF2D51" w:rsidRPr="00F27E0E" w:rsidRDefault="00AF2D51" w:rsidP="00AF2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 </w:t>
                  </w:r>
                </w:p>
              </w:tc>
            </w:tr>
            <w:tr w:rsidR="00AF2D51" w:rsidRPr="00F27E0E" w14:paraId="7B4B4F5A" w14:textId="77777777" w:rsidTr="00677276">
              <w:trPr>
                <w:trHeight w:val="324"/>
              </w:trPr>
              <w:tc>
                <w:tcPr>
                  <w:tcW w:w="4243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713F885" w14:textId="77777777" w:rsidR="00AF2D51" w:rsidRPr="00F27E0E" w:rsidRDefault="00AF2D51" w:rsidP="00AF2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1 - Muy malo/deficiente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3431F330" w14:textId="77777777" w:rsidR="00AF2D51" w:rsidRPr="00F27E0E" w:rsidRDefault="00AF2D51" w:rsidP="00AF2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 </w:t>
                  </w:r>
                </w:p>
              </w:tc>
            </w:tr>
          </w:tbl>
          <w:p w14:paraId="75B5A332" w14:textId="77777777" w:rsidR="00AF2D51" w:rsidRDefault="00AF2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tbl>
            <w:tblPr>
              <w:tblW w:w="26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74"/>
              <w:gridCol w:w="406"/>
            </w:tblGrid>
            <w:tr w:rsidR="00AF2D51" w:rsidRPr="00F27E0E" w14:paraId="7A24A38A" w14:textId="77777777" w:rsidTr="00677276">
              <w:trPr>
                <w:trHeight w:val="309"/>
              </w:trPr>
              <w:tc>
                <w:tcPr>
                  <w:tcW w:w="4243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30F4327" w14:textId="77777777" w:rsidR="00AF2D51" w:rsidRPr="00F27E0E" w:rsidRDefault="00AF2D51" w:rsidP="00AF2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5 – Excelente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B8FE3D8" w14:textId="77777777" w:rsidR="00AF2D51" w:rsidRPr="00F27E0E" w:rsidRDefault="00AF2D51" w:rsidP="00AF2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 </w:t>
                  </w:r>
                </w:p>
              </w:tc>
            </w:tr>
            <w:tr w:rsidR="00AF2D51" w:rsidRPr="00F27E0E" w14:paraId="0E2D102F" w14:textId="77777777" w:rsidTr="00677276">
              <w:trPr>
                <w:trHeight w:val="309"/>
              </w:trPr>
              <w:tc>
                <w:tcPr>
                  <w:tcW w:w="4243" w:type="pct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AA2EFAC" w14:textId="77777777" w:rsidR="00AF2D51" w:rsidRDefault="00AF2D51" w:rsidP="00AF2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4 – Bueno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</w:tcPr>
                <w:p w14:paraId="07D19425" w14:textId="77777777" w:rsidR="00AF2D51" w:rsidRPr="00F27E0E" w:rsidRDefault="00AF2D51" w:rsidP="00AF2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</w:tr>
            <w:tr w:rsidR="00AF2D51" w:rsidRPr="00F27E0E" w14:paraId="7ACA563A" w14:textId="77777777" w:rsidTr="00677276">
              <w:trPr>
                <w:trHeight w:val="309"/>
              </w:trPr>
              <w:tc>
                <w:tcPr>
                  <w:tcW w:w="4243" w:type="pct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1D28C26" w14:textId="77777777" w:rsidR="00AF2D51" w:rsidRDefault="00AF2D51" w:rsidP="00AF2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3 – Regular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</w:tcPr>
                <w:p w14:paraId="35578D09" w14:textId="77777777" w:rsidR="00AF2D51" w:rsidRPr="00F27E0E" w:rsidRDefault="00AF2D51" w:rsidP="00AF2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</w:tr>
            <w:tr w:rsidR="00AF2D51" w:rsidRPr="00F27E0E" w14:paraId="08A57CAF" w14:textId="77777777" w:rsidTr="00677276">
              <w:trPr>
                <w:trHeight w:val="309"/>
              </w:trPr>
              <w:tc>
                <w:tcPr>
                  <w:tcW w:w="4243" w:type="pct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F5AE59B" w14:textId="77777777" w:rsidR="00AF2D51" w:rsidRDefault="00AF2D51" w:rsidP="00AF2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2 – Malo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</w:tcPr>
                <w:p w14:paraId="1D2752F0" w14:textId="77777777" w:rsidR="00AF2D51" w:rsidRPr="00F27E0E" w:rsidRDefault="00AF2D51" w:rsidP="00AF2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</w:p>
              </w:tc>
            </w:tr>
            <w:tr w:rsidR="00AF2D51" w:rsidRPr="00F27E0E" w14:paraId="4590D89E" w14:textId="77777777" w:rsidTr="00677276">
              <w:trPr>
                <w:trHeight w:val="324"/>
              </w:trPr>
              <w:tc>
                <w:tcPr>
                  <w:tcW w:w="42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FAD0197" w14:textId="77777777" w:rsidR="00AF2D51" w:rsidRPr="00F27E0E" w:rsidRDefault="00AF2D51" w:rsidP="00AF2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1 - Muy malo/deficiente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3B22EAA7" w14:textId="77777777" w:rsidR="00AF2D51" w:rsidRPr="00F27E0E" w:rsidRDefault="00AF2D51" w:rsidP="00AF2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</w:pPr>
                  <w:r w:rsidRPr="00F27E0E">
                    <w:rPr>
                      <w:rFonts w:ascii="Times New Roman" w:eastAsia="Times New Roman" w:hAnsi="Times New Roman" w:cs="Times New Roman"/>
                      <w:color w:val="000000"/>
                      <w:lang w:val="es-EC" w:eastAsia="es-EC"/>
                    </w:rPr>
                    <w:t> </w:t>
                  </w:r>
                </w:p>
              </w:tc>
            </w:tr>
          </w:tbl>
          <w:p w14:paraId="54429B37" w14:textId="77777777" w:rsidR="00AF2D51" w:rsidRDefault="00AF2D51">
            <w:pPr>
              <w:rPr>
                <w:rFonts w:ascii="Times New Roman" w:hAnsi="Times New Roman" w:cs="Times New Roman"/>
              </w:rPr>
            </w:pPr>
          </w:p>
        </w:tc>
      </w:tr>
    </w:tbl>
    <w:p w14:paraId="7B8F998C" w14:textId="1A0A897E" w:rsidR="00AF2D51" w:rsidRDefault="00AF2D51">
      <w:pPr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3"/>
        <w:gridCol w:w="249"/>
        <w:gridCol w:w="249"/>
        <w:gridCol w:w="249"/>
      </w:tblGrid>
      <w:tr w:rsidR="00CC1F54" w:rsidRPr="008C04D8" w14:paraId="0DA82D27" w14:textId="77777777" w:rsidTr="00CB395A">
        <w:trPr>
          <w:trHeight w:val="300"/>
        </w:trPr>
        <w:tc>
          <w:tcPr>
            <w:tcW w:w="4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79645E6" w14:textId="1E020F81" w:rsidR="00CC1F54" w:rsidRPr="008C04D8" w:rsidRDefault="00EC50DD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C</w:t>
            </w:r>
            <w:r w:rsidR="00CC1F54" w:rsidRPr="008C04D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UMPLIMIENTO DE NORMAS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B045342" w14:textId="77777777" w:rsidR="00CC1F54" w:rsidRPr="008C04D8" w:rsidRDefault="00CC1F54" w:rsidP="008C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1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FFAE87D" w14:textId="77777777" w:rsidR="00CC1F54" w:rsidRPr="008C04D8" w:rsidRDefault="00CC1F54" w:rsidP="008C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7B5D142" w14:textId="77777777" w:rsidR="00CC1F54" w:rsidRPr="008C04D8" w:rsidRDefault="00CC1F54" w:rsidP="008C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3</w:t>
            </w:r>
          </w:p>
        </w:tc>
      </w:tr>
      <w:tr w:rsidR="00CC1F54" w:rsidRPr="00EC50DD" w14:paraId="5C0A7502" w14:textId="77777777" w:rsidTr="00CC1F54">
        <w:trPr>
          <w:trHeight w:val="300"/>
        </w:trPr>
        <w:tc>
          <w:tcPr>
            <w:tcW w:w="4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E8D8" w14:textId="60F86683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¿</w:t>
            </w: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Entrega 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la</w:t>
            </w: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 documentación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 con los formatos señalados</w:t>
            </w: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 dentro del periodo de tiempo</w:t>
            </w:r>
            <w:r w:rsidR="00AF2D51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 </w:t>
            </w: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establecido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?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585F" w14:textId="77777777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0D4E" w14:textId="77777777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262D" w14:textId="77777777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CC1F54" w:rsidRPr="00EC50DD" w14:paraId="6122127F" w14:textId="77777777" w:rsidTr="00CC1F54">
        <w:trPr>
          <w:trHeight w:val="300"/>
        </w:trPr>
        <w:tc>
          <w:tcPr>
            <w:tcW w:w="4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6212" w14:textId="13F1F6A3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¿</w:t>
            </w: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Colabora con el tutor para dar un seguimiento eficiente a las prácticas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?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343E" w14:textId="77777777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F0FD" w14:textId="77777777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D1CF" w14:textId="77777777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CC1F54" w:rsidRPr="00EC50DD" w14:paraId="01B9191D" w14:textId="77777777" w:rsidTr="00CC1F54">
        <w:trPr>
          <w:trHeight w:val="300"/>
        </w:trPr>
        <w:tc>
          <w:tcPr>
            <w:tcW w:w="4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D62D" w14:textId="22144A08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¿Es respetuoso y u</w:t>
            </w: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tiliza los medios de comunicación formales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?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5091" w14:textId="77777777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AACE" w14:textId="77777777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A2C2" w14:textId="77777777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CC1F54" w:rsidRPr="008C04D8" w14:paraId="7BFB21C7" w14:textId="77777777" w:rsidTr="00CB395A">
        <w:trPr>
          <w:trHeight w:val="300"/>
        </w:trPr>
        <w:tc>
          <w:tcPr>
            <w:tcW w:w="4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32B059E" w14:textId="77777777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PLAN DE TRABAJO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48378D6" w14:textId="77777777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2BF5593" w14:textId="77777777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142CC35" w14:textId="77777777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CC1F54" w:rsidRPr="00EC50DD" w14:paraId="0F40E088" w14:textId="77777777" w:rsidTr="00CC1F54">
        <w:trPr>
          <w:trHeight w:val="300"/>
        </w:trPr>
        <w:tc>
          <w:tcPr>
            <w:tcW w:w="4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2EB5E" w14:textId="1C349434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¿</w:t>
            </w: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La redacción del documento es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 clara, coherente, </w:t>
            </w: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adecuada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 y sin faltas de ortografía?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6AA4" w14:textId="77777777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CD67" w14:textId="77777777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A842" w14:textId="77777777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CC1F54" w:rsidRPr="008C04D8" w14:paraId="0F5762AB" w14:textId="77777777" w:rsidTr="00CB395A">
        <w:trPr>
          <w:trHeight w:val="300"/>
        </w:trPr>
        <w:tc>
          <w:tcPr>
            <w:tcW w:w="4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6F2878A" w14:textId="77777777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INFORME FINAL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1469392" w14:textId="77777777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B982B18" w14:textId="77777777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7BA1681" w14:textId="77777777" w:rsidR="00CC1F54" w:rsidRPr="008C04D8" w:rsidRDefault="00CC1F54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CC1F54" w:rsidRPr="00EC50DD" w14:paraId="0377B7BF" w14:textId="77777777" w:rsidTr="00CC1F54">
        <w:trPr>
          <w:trHeight w:val="300"/>
        </w:trPr>
        <w:tc>
          <w:tcPr>
            <w:tcW w:w="4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068F" w14:textId="044524FC" w:rsidR="00CC1F54" w:rsidRPr="008C04D8" w:rsidRDefault="00CC1F54" w:rsidP="00CC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¿</w:t>
            </w: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La redacción del documento es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 clara, coherente, </w:t>
            </w: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adecuada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 y sin faltas de ortografía?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684D" w14:textId="77777777" w:rsidR="00CC1F54" w:rsidRPr="008C04D8" w:rsidRDefault="00CC1F54" w:rsidP="00CC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2F55" w14:textId="77777777" w:rsidR="00CC1F54" w:rsidRPr="008C04D8" w:rsidRDefault="00CC1F54" w:rsidP="00CC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B629" w14:textId="77777777" w:rsidR="00CC1F54" w:rsidRPr="008C04D8" w:rsidRDefault="00CC1F54" w:rsidP="00CC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</w:tbl>
    <w:p w14:paraId="750102F2" w14:textId="78A9A765" w:rsidR="008C04D8" w:rsidRDefault="008C04D8" w:rsidP="008C04D8">
      <w:pPr>
        <w:rPr>
          <w:rFonts w:ascii="Times New Roman" w:hAnsi="Times New Roman" w:cs="Times New Roman"/>
          <w:lang w:val="es-EC"/>
        </w:rPr>
      </w:pPr>
    </w:p>
    <w:p w14:paraId="1F87D70A" w14:textId="39514C29" w:rsidR="00AF2D51" w:rsidRDefault="00AF2D51" w:rsidP="008C04D8">
      <w:pPr>
        <w:rPr>
          <w:rFonts w:ascii="Times New Roman" w:hAnsi="Times New Roman" w:cs="Times New Roman"/>
          <w:lang w:val="es-EC"/>
        </w:rPr>
      </w:pPr>
    </w:p>
    <w:p w14:paraId="7EE39D34" w14:textId="77777777" w:rsidR="00AF2D51" w:rsidRDefault="00AF2D51" w:rsidP="008C04D8">
      <w:pPr>
        <w:rPr>
          <w:rFonts w:ascii="Times New Roman" w:hAnsi="Times New Roman" w:cs="Times New Roman"/>
          <w:lang w:val="es-EC"/>
        </w:rPr>
      </w:pPr>
    </w:p>
    <w:tbl>
      <w:tblPr>
        <w:tblW w:w="53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"/>
        <w:gridCol w:w="1128"/>
        <w:gridCol w:w="937"/>
        <w:gridCol w:w="1339"/>
        <w:gridCol w:w="1174"/>
        <w:gridCol w:w="1122"/>
        <w:gridCol w:w="561"/>
        <w:gridCol w:w="157"/>
        <w:gridCol w:w="281"/>
        <w:gridCol w:w="123"/>
        <w:gridCol w:w="155"/>
        <w:gridCol w:w="281"/>
        <w:gridCol w:w="137"/>
        <w:gridCol w:w="143"/>
        <w:gridCol w:w="281"/>
        <w:gridCol w:w="137"/>
        <w:gridCol w:w="195"/>
        <w:gridCol w:w="400"/>
      </w:tblGrid>
      <w:tr w:rsidR="00CB395A" w:rsidRPr="008C04D8" w14:paraId="34089F1B" w14:textId="77777777" w:rsidTr="00AF2D51">
        <w:trPr>
          <w:gridAfter w:val="3"/>
          <w:wAfter w:w="364" w:type="pct"/>
          <w:trHeight w:val="300"/>
        </w:trPr>
        <w:tc>
          <w:tcPr>
            <w:tcW w:w="3939" w:type="pct"/>
            <w:gridSpan w:val="8"/>
            <w:shd w:val="clear" w:color="auto" w:fill="B4C6E7" w:themeFill="accent1" w:themeFillTint="66"/>
            <w:noWrap/>
            <w:vAlign w:val="bottom"/>
            <w:hideMark/>
          </w:tcPr>
          <w:p w14:paraId="5AF28ED4" w14:textId="5B54D9DD" w:rsidR="00CC1F54" w:rsidRPr="008C04D8" w:rsidRDefault="00CB395A" w:rsidP="00CC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EVALUACIÓN</w:t>
            </w:r>
          </w:p>
        </w:tc>
        <w:tc>
          <w:tcPr>
            <w:tcW w:w="140" w:type="pct"/>
            <w:shd w:val="clear" w:color="auto" w:fill="B4C6E7" w:themeFill="accent1" w:themeFillTint="66"/>
            <w:noWrap/>
            <w:vAlign w:val="bottom"/>
            <w:hideMark/>
          </w:tcPr>
          <w:p w14:paraId="265E3023" w14:textId="77777777" w:rsidR="00CC1F54" w:rsidRPr="008C04D8" w:rsidRDefault="00CC1F54" w:rsidP="00CC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1</w:t>
            </w:r>
          </w:p>
        </w:tc>
        <w:tc>
          <w:tcPr>
            <w:tcW w:w="138" w:type="pct"/>
            <w:gridSpan w:val="2"/>
            <w:shd w:val="clear" w:color="auto" w:fill="B4C6E7" w:themeFill="accent1" w:themeFillTint="66"/>
            <w:noWrap/>
            <w:vAlign w:val="bottom"/>
            <w:hideMark/>
          </w:tcPr>
          <w:p w14:paraId="06696F62" w14:textId="77777777" w:rsidR="00CC1F54" w:rsidRPr="008C04D8" w:rsidRDefault="00CC1F54" w:rsidP="00CC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2</w:t>
            </w:r>
          </w:p>
        </w:tc>
        <w:tc>
          <w:tcPr>
            <w:tcW w:w="140" w:type="pct"/>
            <w:shd w:val="clear" w:color="auto" w:fill="B4C6E7" w:themeFill="accent1" w:themeFillTint="66"/>
            <w:vAlign w:val="bottom"/>
          </w:tcPr>
          <w:p w14:paraId="2F8B1475" w14:textId="0182B32C" w:rsidR="00CC1F54" w:rsidRPr="008C04D8" w:rsidRDefault="00CC1F54" w:rsidP="00CC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3</w:t>
            </w:r>
          </w:p>
        </w:tc>
        <w:tc>
          <w:tcPr>
            <w:tcW w:w="139" w:type="pct"/>
            <w:gridSpan w:val="2"/>
            <w:shd w:val="clear" w:color="auto" w:fill="B4C6E7" w:themeFill="accent1" w:themeFillTint="66"/>
            <w:vAlign w:val="bottom"/>
          </w:tcPr>
          <w:p w14:paraId="6826F891" w14:textId="427F76C6" w:rsidR="00CC1F54" w:rsidRPr="008C04D8" w:rsidRDefault="00CC1F54" w:rsidP="00CC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4</w:t>
            </w:r>
          </w:p>
        </w:tc>
        <w:tc>
          <w:tcPr>
            <w:tcW w:w="140" w:type="pct"/>
            <w:shd w:val="clear" w:color="auto" w:fill="B4C6E7" w:themeFill="accent1" w:themeFillTint="66"/>
            <w:noWrap/>
            <w:vAlign w:val="bottom"/>
            <w:hideMark/>
          </w:tcPr>
          <w:p w14:paraId="15E2ACB7" w14:textId="244A05B4" w:rsidR="00CC1F54" w:rsidRPr="008C04D8" w:rsidRDefault="00CC1F54" w:rsidP="00CC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5</w:t>
            </w:r>
          </w:p>
        </w:tc>
      </w:tr>
      <w:tr w:rsidR="004E3569" w:rsidRPr="00EC50DD" w14:paraId="754C8D05" w14:textId="77777777" w:rsidTr="00AF2D51">
        <w:trPr>
          <w:gridAfter w:val="3"/>
          <w:wAfter w:w="364" w:type="pct"/>
          <w:trHeight w:val="300"/>
        </w:trPr>
        <w:tc>
          <w:tcPr>
            <w:tcW w:w="3939" w:type="pct"/>
            <w:gridSpan w:val="8"/>
            <w:shd w:val="clear" w:color="auto" w:fill="auto"/>
            <w:noWrap/>
            <w:vAlign w:val="bottom"/>
            <w:hideMark/>
          </w:tcPr>
          <w:p w14:paraId="6285EE12" w14:textId="77777777" w:rsidR="004E3569" w:rsidRDefault="004E3569" w:rsidP="0067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En función al seguimiento de la práctica y a la coordinación con el tutor externo</w:t>
            </w:r>
          </w:p>
          <w:p w14:paraId="470B1E2D" w14:textId="77777777" w:rsidR="004E3569" w:rsidRPr="008C04D8" w:rsidRDefault="004E3569" w:rsidP="0067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¿Cómo se desarrolló la práctica del estudiante?</w:t>
            </w:r>
          </w:p>
        </w:tc>
        <w:tc>
          <w:tcPr>
            <w:tcW w:w="140" w:type="pct"/>
            <w:shd w:val="clear" w:color="auto" w:fill="auto"/>
            <w:noWrap/>
            <w:vAlign w:val="bottom"/>
            <w:hideMark/>
          </w:tcPr>
          <w:p w14:paraId="109184EF" w14:textId="77777777" w:rsidR="004E3569" w:rsidRPr="008C04D8" w:rsidRDefault="004E3569" w:rsidP="0067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8" w:type="pct"/>
            <w:gridSpan w:val="2"/>
            <w:shd w:val="clear" w:color="auto" w:fill="auto"/>
            <w:noWrap/>
            <w:vAlign w:val="bottom"/>
            <w:hideMark/>
          </w:tcPr>
          <w:p w14:paraId="39A57D79" w14:textId="77777777" w:rsidR="004E3569" w:rsidRPr="008C04D8" w:rsidRDefault="004E3569" w:rsidP="0067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40" w:type="pct"/>
            <w:vAlign w:val="bottom"/>
          </w:tcPr>
          <w:p w14:paraId="1CCB4AB9" w14:textId="77777777" w:rsidR="004E3569" w:rsidRPr="008C04D8" w:rsidRDefault="004E3569" w:rsidP="0067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39" w:type="pct"/>
            <w:gridSpan w:val="2"/>
            <w:vAlign w:val="bottom"/>
          </w:tcPr>
          <w:p w14:paraId="3DFE64C9" w14:textId="77777777" w:rsidR="004E3569" w:rsidRPr="008C04D8" w:rsidRDefault="004E3569" w:rsidP="0067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40" w:type="pct"/>
            <w:shd w:val="clear" w:color="auto" w:fill="auto"/>
            <w:noWrap/>
            <w:vAlign w:val="bottom"/>
            <w:hideMark/>
          </w:tcPr>
          <w:p w14:paraId="636D5B18" w14:textId="77777777" w:rsidR="004E3569" w:rsidRPr="008C04D8" w:rsidRDefault="004E3569" w:rsidP="0067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8C04D8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</w:tr>
      <w:tr w:rsidR="004E3569" w:rsidRPr="008C04D8" w14:paraId="6B15D814" w14:textId="77777777" w:rsidTr="00AF2D51">
        <w:trPr>
          <w:gridAfter w:val="3"/>
          <w:wAfter w:w="364" w:type="pct"/>
          <w:trHeight w:val="300"/>
        </w:trPr>
        <w:tc>
          <w:tcPr>
            <w:tcW w:w="3939" w:type="pct"/>
            <w:gridSpan w:val="8"/>
            <w:shd w:val="clear" w:color="auto" w:fill="B4C6E7" w:themeFill="accent1" w:themeFillTint="66"/>
            <w:noWrap/>
            <w:vAlign w:val="bottom"/>
            <w:hideMark/>
          </w:tcPr>
          <w:p w14:paraId="26C9FE95" w14:textId="2580EB10" w:rsidR="004E3569" w:rsidRPr="004E3569" w:rsidRDefault="004E3569" w:rsidP="0067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4E35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TOTAL</w:t>
            </w:r>
          </w:p>
        </w:tc>
        <w:tc>
          <w:tcPr>
            <w:tcW w:w="697" w:type="pct"/>
            <w:gridSpan w:val="7"/>
            <w:shd w:val="clear" w:color="auto" w:fill="FFFFFF" w:themeFill="background1"/>
            <w:noWrap/>
            <w:vAlign w:val="bottom"/>
            <w:hideMark/>
          </w:tcPr>
          <w:p w14:paraId="4E609A8C" w14:textId="7FFC9648" w:rsidR="004E3569" w:rsidRPr="004E3569" w:rsidRDefault="004E3569" w:rsidP="004E35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/20</w:t>
            </w:r>
          </w:p>
        </w:tc>
      </w:tr>
      <w:tr w:rsidR="008C04D8" w:rsidRPr="00F27E0E" w14:paraId="09A59CD6" w14:textId="77777777" w:rsidTr="00AF2D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636" w:type="pct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25933C1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Observaciones: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33B45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</w:tc>
      </w:tr>
      <w:tr w:rsidR="008C04D8" w:rsidRPr="00F27E0E" w14:paraId="1055C2D2" w14:textId="77777777" w:rsidTr="00AF2D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636" w:type="pct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17E7E42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E6C83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8C04D8" w:rsidRPr="00F27E0E" w14:paraId="33E90584" w14:textId="77777777" w:rsidTr="00AF2D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1FB4FA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6EA79F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215F91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5C3197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E747B3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B64955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2841A1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2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6AB228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4154F7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2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65568D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B662B9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624A8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</w:tc>
      </w:tr>
      <w:tr w:rsidR="00224D53" w:rsidRPr="00F27E0E" w14:paraId="691BF5B9" w14:textId="77777777" w:rsidTr="00AF2D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636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D53C84F" w14:textId="77777777" w:rsidR="00224D53" w:rsidRDefault="00224D53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Recomendaciones</w:t>
            </w: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:</w:t>
            </w:r>
          </w:p>
          <w:p w14:paraId="44E90BFB" w14:textId="77777777" w:rsidR="00224D53" w:rsidRDefault="00224D53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  <w:p w14:paraId="062A74C2" w14:textId="02384CDB" w:rsidR="00224D53" w:rsidRPr="00F27E0E" w:rsidRDefault="00224D53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DF425" w14:textId="77777777" w:rsidR="00224D53" w:rsidRPr="00F27E0E" w:rsidRDefault="00224D53" w:rsidP="0037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</w:tc>
      </w:tr>
      <w:tr w:rsidR="008C04D8" w:rsidRPr="00F27E0E" w14:paraId="4ABE4978" w14:textId="77777777" w:rsidTr="00AF2D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85738B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AE6620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90B02A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C33398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9F1D1E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2CEC01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66AF9E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2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6BFE49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073811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2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FEE6A1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E26B1B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3C2A0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</w:tc>
      </w:tr>
      <w:tr w:rsidR="008C04D8" w:rsidRPr="00F27E0E" w14:paraId="77797F9C" w14:textId="77777777" w:rsidTr="00AF2D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15562B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974D5F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7FED43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BDE7B7" w14:textId="77777777" w:rsidR="008C04D8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  <w:p w14:paraId="0F6F1470" w14:textId="77777777" w:rsidR="008C04D8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  <w:p w14:paraId="336FCA51" w14:textId="77777777" w:rsidR="008C04D8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  <w:p w14:paraId="62B15B67" w14:textId="77777777" w:rsidR="008C04D8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  <w:p w14:paraId="490C7C09" w14:textId="77777777" w:rsidR="008C04D8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  <w:p w14:paraId="7EFF3FEE" w14:textId="77777777" w:rsidR="008C04D8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  <w:p w14:paraId="2144856C" w14:textId="77777777" w:rsidR="008C04D8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  <w:p w14:paraId="5CBF52BB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D5A940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CAC382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BB221B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2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180B0C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6CAFC5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2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9FCBF9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60B3CC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E769F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</w:tc>
      </w:tr>
      <w:tr w:rsidR="008C04D8" w:rsidRPr="00F27E0E" w14:paraId="3D859A8C" w14:textId="77777777" w:rsidTr="00AF2D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217950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E37AC6F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8DEE4E8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00762A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C219F2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76A604E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6FD993B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7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9EC40E2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81C66A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A59FB5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ECBC5E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34547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</w:p>
        </w:tc>
      </w:tr>
      <w:tr w:rsidR="008C04D8" w:rsidRPr="00F27E0E" w14:paraId="76FF2984" w14:textId="77777777" w:rsidTr="00AF2D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86B9F6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98E8AF" w14:textId="0F30AAFC" w:rsidR="008C04D8" w:rsidRPr="00F27E0E" w:rsidRDefault="008C04D8" w:rsidP="008C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 xml:space="preserve">Tutor </w:t>
            </w:r>
            <w:r w:rsidR="00AB061D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interno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236502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11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E6B2A1" w14:textId="77777777" w:rsidR="008C04D8" w:rsidRPr="00F27E0E" w:rsidRDefault="008C04D8" w:rsidP="008C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Estudiante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5F871A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CEEEA0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A54577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  <w:r w:rsidRPr="00F27E0E"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6E22A" w14:textId="77777777" w:rsidR="008C04D8" w:rsidRPr="00F27E0E" w:rsidRDefault="008C04D8" w:rsidP="008C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C"/>
              </w:rPr>
            </w:pPr>
          </w:p>
        </w:tc>
      </w:tr>
    </w:tbl>
    <w:p w14:paraId="4928F6A5" w14:textId="77777777" w:rsidR="008C04D8" w:rsidRPr="00460534" w:rsidRDefault="008C04D8">
      <w:pPr>
        <w:rPr>
          <w:rFonts w:ascii="Times New Roman" w:hAnsi="Times New Roman" w:cs="Times New Roman"/>
        </w:rPr>
      </w:pPr>
    </w:p>
    <w:sectPr w:rsidR="008C04D8" w:rsidRPr="0046053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310D" w14:textId="77777777" w:rsidR="00997AA3" w:rsidRDefault="00997AA3" w:rsidP="00460534">
      <w:pPr>
        <w:spacing w:after="0" w:line="240" w:lineRule="auto"/>
      </w:pPr>
      <w:r>
        <w:separator/>
      </w:r>
    </w:p>
  </w:endnote>
  <w:endnote w:type="continuationSeparator" w:id="0">
    <w:p w14:paraId="32F84165" w14:textId="77777777" w:rsidR="00997AA3" w:rsidRDefault="00997AA3" w:rsidP="0046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F296" w14:textId="77777777" w:rsidR="00997AA3" w:rsidRDefault="00997AA3" w:rsidP="00460534">
      <w:pPr>
        <w:spacing w:after="0" w:line="240" w:lineRule="auto"/>
      </w:pPr>
      <w:r>
        <w:separator/>
      </w:r>
    </w:p>
  </w:footnote>
  <w:footnote w:type="continuationSeparator" w:id="0">
    <w:p w14:paraId="7159ACC0" w14:textId="77777777" w:rsidR="00997AA3" w:rsidRDefault="00997AA3" w:rsidP="00460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A19C" w14:textId="77777777" w:rsidR="008C04D8" w:rsidRPr="00460534" w:rsidRDefault="008C04D8" w:rsidP="00460534">
    <w:pPr>
      <w:pStyle w:val="Encabezado"/>
      <w:jc w:val="right"/>
      <w:rPr>
        <w:b/>
        <w:color w:val="323E4F" w:themeColor="text2" w:themeShade="BF"/>
        <w:sz w:val="16"/>
        <w:szCs w:val="16"/>
        <w:lang w:val="es-EC"/>
      </w:rPr>
    </w:pPr>
    <w:r w:rsidRPr="00F00363">
      <w:rPr>
        <w:b/>
        <w:noProof/>
        <w:color w:val="323E4F" w:themeColor="text2" w:themeShade="BF"/>
        <w:sz w:val="16"/>
        <w:szCs w:val="16"/>
        <w:lang w:val="es-MX" w:eastAsia="es-MX"/>
      </w:rPr>
      <w:drawing>
        <wp:anchor distT="0" distB="0" distL="114300" distR="114300" simplePos="0" relativeHeight="251659264" behindDoc="0" locked="0" layoutInCell="1" allowOverlap="1" wp14:anchorId="5E7CF037" wp14:editId="7A18657D">
          <wp:simplePos x="0" y="0"/>
          <wp:positionH relativeFrom="column">
            <wp:posOffset>-13335</wp:posOffset>
          </wp:positionH>
          <wp:positionV relativeFrom="paragraph">
            <wp:posOffset>-98425</wp:posOffset>
          </wp:positionV>
          <wp:extent cx="461010" cy="435610"/>
          <wp:effectExtent l="0" t="0" r="0" b="2540"/>
          <wp:wrapSquare wrapText="bothSides"/>
          <wp:docPr id="1" name="Imagen 1" descr="logo u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0534">
      <w:rPr>
        <w:b/>
        <w:color w:val="323E4F" w:themeColor="text2" w:themeShade="BF"/>
        <w:sz w:val="16"/>
        <w:szCs w:val="16"/>
        <w:lang w:val="es-EC"/>
      </w:rPr>
      <w:t>Facultad de Ciencias de la Administración</w:t>
    </w:r>
  </w:p>
  <w:p w14:paraId="75B2914B" w14:textId="6D4DA442" w:rsidR="008C04D8" w:rsidRPr="00460534" w:rsidRDefault="008C04D8" w:rsidP="00460534">
    <w:pPr>
      <w:pStyle w:val="Encabezado"/>
      <w:jc w:val="right"/>
      <w:rPr>
        <w:b/>
        <w:color w:val="323E4F" w:themeColor="text2" w:themeShade="BF"/>
        <w:sz w:val="16"/>
        <w:szCs w:val="16"/>
        <w:lang w:val="es-EC"/>
      </w:rPr>
    </w:pPr>
    <w:r w:rsidRPr="00460534">
      <w:rPr>
        <w:b/>
        <w:color w:val="323E4F" w:themeColor="text2" w:themeShade="BF"/>
        <w:sz w:val="16"/>
        <w:szCs w:val="16"/>
        <w:lang w:val="es-EC"/>
      </w:rPr>
      <w:t xml:space="preserve">Escuela de Ingeniería </w:t>
    </w:r>
    <w:r w:rsidR="00047030">
      <w:rPr>
        <w:b/>
        <w:color w:val="323E4F" w:themeColor="text2" w:themeShade="BF"/>
        <w:sz w:val="16"/>
        <w:szCs w:val="16"/>
        <w:lang w:val="es-EC"/>
      </w:rPr>
      <w:t>en Ciencias de la Computación</w:t>
    </w:r>
  </w:p>
  <w:p w14:paraId="1E64C206" w14:textId="77777777" w:rsidR="008C04D8" w:rsidRPr="00460534" w:rsidRDefault="008C04D8">
    <w:pPr>
      <w:pStyle w:val="Encabezado"/>
      <w:rPr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72566"/>
    <w:multiLevelType w:val="hybridMultilevel"/>
    <w:tmpl w:val="026890D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559AA"/>
    <w:multiLevelType w:val="hybridMultilevel"/>
    <w:tmpl w:val="026890D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174044">
    <w:abstractNumId w:val="0"/>
  </w:num>
  <w:num w:numId="2" w16cid:durableId="1065370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54"/>
    <w:rsid w:val="00047030"/>
    <w:rsid w:val="000E3AED"/>
    <w:rsid w:val="00224D53"/>
    <w:rsid w:val="00263263"/>
    <w:rsid w:val="00283225"/>
    <w:rsid w:val="00460534"/>
    <w:rsid w:val="004B649B"/>
    <w:rsid w:val="004E3569"/>
    <w:rsid w:val="00650A8B"/>
    <w:rsid w:val="0066065B"/>
    <w:rsid w:val="006A2DCD"/>
    <w:rsid w:val="006F657B"/>
    <w:rsid w:val="00756C3A"/>
    <w:rsid w:val="008C04D8"/>
    <w:rsid w:val="00997AA3"/>
    <w:rsid w:val="00A65FE6"/>
    <w:rsid w:val="00AA6C97"/>
    <w:rsid w:val="00AB061D"/>
    <w:rsid w:val="00AC36C9"/>
    <w:rsid w:val="00AD4C5E"/>
    <w:rsid w:val="00AF2D51"/>
    <w:rsid w:val="00AF7254"/>
    <w:rsid w:val="00C1003C"/>
    <w:rsid w:val="00C55BC6"/>
    <w:rsid w:val="00CB395A"/>
    <w:rsid w:val="00CB410B"/>
    <w:rsid w:val="00CC1F54"/>
    <w:rsid w:val="00E27D5D"/>
    <w:rsid w:val="00EC50DD"/>
    <w:rsid w:val="00F03685"/>
    <w:rsid w:val="00F0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5028B"/>
  <w15:chartTrackingRefBased/>
  <w15:docId w15:val="{ACC027AA-BA5A-4B9C-9306-77CC2520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60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534"/>
  </w:style>
  <w:style w:type="paragraph" w:styleId="Piedepgina">
    <w:name w:val="footer"/>
    <w:basedOn w:val="Normal"/>
    <w:link w:val="PiedepginaCar"/>
    <w:uiPriority w:val="99"/>
    <w:unhideWhenUsed/>
    <w:rsid w:val="00460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534"/>
  </w:style>
  <w:style w:type="paragraph" w:styleId="Prrafodelista">
    <w:name w:val="List Paragraph"/>
    <w:basedOn w:val="Normal"/>
    <w:uiPriority w:val="34"/>
    <w:qFormat/>
    <w:rsid w:val="00F036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756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3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DBA88D6C2C46FABF47DEC5BEF4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AED30-15E1-4701-BBA5-1E6F7048D6E1}"/>
      </w:docPartPr>
      <w:docPartBody>
        <w:p w:rsidR="00731A11" w:rsidRDefault="00150608" w:rsidP="00150608">
          <w:pPr>
            <w:pStyle w:val="A2DBA88D6C2C46FABF47DEC5BEF46BCF"/>
          </w:pPr>
          <w:r w:rsidRPr="00FA528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B86C0D2A9FB4E2ABDD9C18EFF100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BF14B-D6E2-45E6-AB76-C539EFADF7B2}"/>
      </w:docPartPr>
      <w:docPartBody>
        <w:p w:rsidR="00731A11" w:rsidRDefault="00150608" w:rsidP="00150608">
          <w:pPr>
            <w:pStyle w:val="EB86C0D2A9FB4E2ABDD9C18EFF1002CA"/>
          </w:pPr>
          <w:r w:rsidRPr="00FA528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08"/>
    <w:rsid w:val="00150608"/>
    <w:rsid w:val="003C713A"/>
    <w:rsid w:val="004A5494"/>
    <w:rsid w:val="00731A11"/>
    <w:rsid w:val="00A15DB3"/>
    <w:rsid w:val="00AF6E8F"/>
    <w:rsid w:val="00F0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0608"/>
    <w:rPr>
      <w:color w:val="808080"/>
    </w:rPr>
  </w:style>
  <w:style w:type="paragraph" w:customStyle="1" w:styleId="A2DBA88D6C2C46FABF47DEC5BEF46BCF">
    <w:name w:val="A2DBA88D6C2C46FABF47DEC5BEF46BCF"/>
    <w:rsid w:val="00150608"/>
  </w:style>
  <w:style w:type="paragraph" w:customStyle="1" w:styleId="EB86C0D2A9FB4E2ABDD9C18EFF1002CA">
    <w:name w:val="EB86C0D2A9FB4E2ABDD9C18EFF1002CA"/>
    <w:rsid w:val="00150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Patiño</dc:creator>
  <cp:keywords/>
  <dc:description/>
  <cp:lastModifiedBy>Andrés Patiño</cp:lastModifiedBy>
  <cp:revision>16</cp:revision>
  <dcterms:created xsi:type="dcterms:W3CDTF">2021-03-29T16:10:00Z</dcterms:created>
  <dcterms:modified xsi:type="dcterms:W3CDTF">2023-01-13T15:13:00Z</dcterms:modified>
</cp:coreProperties>
</file>